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1023"/>
        <w:gridCol w:w="1506"/>
        <w:gridCol w:w="1302"/>
      </w:tblGrid>
      <w:tr w:rsidR="00EE0F19" w14:paraId="5247390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BF57" w14:textId="77777777" w:rsidR="00EE0F19" w:rsidRDefault="00EE0F19">
            <w:pPr>
              <w:pStyle w:val="Tekstpodstawowy"/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Nazwa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3AD" w14:textId="77777777" w:rsidR="00EE0F19" w:rsidRDefault="00EE0F19">
            <w:pPr>
              <w:pStyle w:val="Tekstpodstawowy"/>
              <w:spacing w:line="340" w:lineRule="exact"/>
            </w:pPr>
            <w:r>
              <w:t>Ilość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F9DF" w14:textId="77777777" w:rsidR="00EE0F19" w:rsidRDefault="00EE0F19">
            <w:pPr>
              <w:pStyle w:val="Tekstpodstawowy"/>
              <w:spacing w:line="340" w:lineRule="exact"/>
            </w:pPr>
            <w:r>
              <w:t>Cena jednostkowa</w:t>
            </w:r>
          </w:p>
          <w:p w14:paraId="0D60B86E" w14:textId="77777777" w:rsidR="00EE0F19" w:rsidRDefault="00EE0F19">
            <w:pPr>
              <w:pStyle w:val="Tekstpodstawowy"/>
              <w:spacing w:line="340" w:lineRule="exact"/>
            </w:pPr>
            <w:r>
              <w:t>(brutto)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1453" w14:textId="77777777" w:rsidR="00EE0F19" w:rsidRDefault="00EE0F19">
            <w:pPr>
              <w:pStyle w:val="Tekstpodstawowy"/>
              <w:spacing w:line="340" w:lineRule="exact"/>
            </w:pPr>
            <w:r>
              <w:t>Wartość zamówieni</w:t>
            </w:r>
          </w:p>
          <w:p w14:paraId="7C688F1D" w14:textId="77777777" w:rsidR="00EE0F19" w:rsidRDefault="00EE0F19">
            <w:pPr>
              <w:pStyle w:val="Tekstpodstawowy"/>
              <w:spacing w:line="340" w:lineRule="exact"/>
            </w:pPr>
            <w:r>
              <w:t>(brutto)</w:t>
            </w:r>
          </w:p>
        </w:tc>
      </w:tr>
      <w:tr w:rsidR="00EE0F19" w14:paraId="2F355FB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C3BE" w14:textId="77777777" w:rsidR="00EE0F19" w:rsidRDefault="00EE0F19">
            <w:pPr>
              <w:pStyle w:val="Tekstpodstawowy"/>
              <w:spacing w:line="340" w:lineRule="exact"/>
            </w:pPr>
            <w:r>
              <w:t xml:space="preserve">Pojemniki na odpady medyczne plastikowe firmy </w:t>
            </w:r>
            <w:r>
              <w:rPr>
                <w:u w:val="single"/>
              </w:rPr>
              <w:t>PLASPOL</w:t>
            </w:r>
            <w:r>
              <w:t xml:space="preserve"> o poj. 0,7L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47A" w14:textId="04B5D177" w:rsidR="00EE0F19" w:rsidRDefault="00AC55C0">
            <w:pPr>
              <w:pStyle w:val="Tekstpodstawowy"/>
              <w:spacing w:line="340" w:lineRule="exact"/>
            </w:pPr>
            <w:r>
              <w:t>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57E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CF5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37BA630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99FF" w14:textId="77777777" w:rsidR="00EE0F19" w:rsidRDefault="00EE0F19">
            <w:pPr>
              <w:pStyle w:val="Tekstpodstawowy"/>
              <w:spacing w:line="340" w:lineRule="exact"/>
            </w:pPr>
            <w:r>
              <w:t xml:space="preserve">Pojemniki na odpady medyczne plastikowe firmy </w:t>
            </w:r>
            <w:r>
              <w:rPr>
                <w:u w:val="single"/>
              </w:rPr>
              <w:t>PLASPOL</w:t>
            </w:r>
            <w:r>
              <w:t xml:space="preserve"> o poj. 2L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849" w14:textId="360DF361" w:rsidR="00EE0F19" w:rsidRDefault="00AC55C0">
            <w:pPr>
              <w:pStyle w:val="Tekstpodstawowy"/>
              <w:spacing w:line="340" w:lineRule="exact"/>
            </w:pPr>
            <w:r>
              <w:t>1060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2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F0E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5DF54A0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4024" w14:textId="77777777" w:rsidR="00EE0F19" w:rsidRDefault="00EE0F19">
            <w:pPr>
              <w:pStyle w:val="Tekstpodstawowy"/>
              <w:spacing w:line="340" w:lineRule="exact"/>
            </w:pPr>
            <w:r>
              <w:t>Pojemniki na odpady medyczne plastikowe o poj. 5L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FD2" w14:textId="77777777" w:rsidR="00EE0F19" w:rsidRDefault="00EE0F19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4B7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9C4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5372583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576C" w14:textId="77777777" w:rsidR="00EE0F19" w:rsidRDefault="00EE0F19">
            <w:pPr>
              <w:pStyle w:val="Tekstpodstawowy"/>
              <w:spacing w:line="340" w:lineRule="exact"/>
            </w:pPr>
            <w:r>
              <w:t>Wymazówki z podkładem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264" w14:textId="77777777" w:rsidR="00EE0F19" w:rsidRDefault="00EE0F19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D18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898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2A543E5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3C12" w14:textId="77777777" w:rsidR="00EE0F19" w:rsidRDefault="00EE0F19">
            <w:pPr>
              <w:pStyle w:val="Tekstpodstawowy"/>
              <w:spacing w:line="340" w:lineRule="exact"/>
            </w:pPr>
            <w:r>
              <w:t>Pojemnik histopatologiczny z formaliną 10% (poj. 20ml lub mniejszy)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A70" w14:textId="0FCC7F07" w:rsidR="00EE0F19" w:rsidRDefault="00EE0F19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3BE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DB0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12FDAA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205" w14:textId="61CE9E54" w:rsidR="00AC55C0" w:rsidRDefault="00AC55C0" w:rsidP="00AC55C0">
            <w:pPr>
              <w:pStyle w:val="Tekstpodstawowy"/>
              <w:spacing w:line="340" w:lineRule="exact"/>
            </w:pPr>
            <w:r>
              <w:t xml:space="preserve">Kompresy STERYLNE </w:t>
            </w:r>
            <w:r>
              <w:t>9</w:t>
            </w:r>
            <w:r>
              <w:t xml:space="preserve">cm x </w:t>
            </w:r>
            <w:r>
              <w:t>9</w:t>
            </w:r>
            <w:r>
              <w:t>cm (op. a`3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861" w14:textId="74B8119F" w:rsidR="00AC55C0" w:rsidRPr="00AC55C0" w:rsidRDefault="00AC55C0" w:rsidP="00AC55C0">
            <w:pPr>
              <w:pStyle w:val="Tekstpodstawowy"/>
              <w:spacing w:line="340" w:lineRule="exact"/>
              <w:rPr>
                <w:bCs/>
              </w:rPr>
            </w:pPr>
            <w:r w:rsidRPr="00AC55C0">
              <w:rPr>
                <w:bCs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D8E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2E5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2C6AF09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CD0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>Kompresy STERYLNE 7cm x 7cm (op. a`3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F43" w14:textId="2405B75D" w:rsidR="00AC55C0" w:rsidRPr="00AC55C0" w:rsidRDefault="00AC55C0" w:rsidP="00AC55C0">
            <w:pPr>
              <w:pStyle w:val="Tekstpodstawowy"/>
              <w:spacing w:line="340" w:lineRule="exact"/>
              <w:rPr>
                <w:bCs/>
              </w:rPr>
            </w:pPr>
            <w:r w:rsidRPr="00AC55C0">
              <w:rPr>
                <w:bCs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F05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6B3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20603EC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2E5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 xml:space="preserve">Kompresy </w:t>
            </w:r>
            <w:r>
              <w:rPr>
                <w:u w:val="single"/>
              </w:rPr>
              <w:t>STERYLNE</w:t>
            </w:r>
            <w:r>
              <w:t xml:space="preserve"> 5cm x 5cm (op. a`3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F58" w14:textId="735C8D30" w:rsidR="00AC55C0" w:rsidRPr="00AC55C0" w:rsidRDefault="00AC55C0" w:rsidP="00AC55C0">
            <w:pPr>
              <w:pStyle w:val="Tekstpodstawowy"/>
              <w:spacing w:line="340" w:lineRule="exact"/>
              <w:rPr>
                <w:bCs/>
              </w:rPr>
            </w:pPr>
            <w:r w:rsidRPr="00AC55C0">
              <w:rPr>
                <w:bCs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36A1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928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2895784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B7A1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>Kompresy niejałowe 7,5cm x 7,5cm z gazy 13-nitkowej 12-warstwowe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E79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0A1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740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923661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B6A0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>Kompresy niejałowe 5cm x 5cm z gazy 13-nitkowej 12-warstwowe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D83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5B6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6A8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3CC2EA5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E9D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>Kompresy niejałowe 10cm x 10cm z gazy 13-nitkowej 12-warstwowe (op.a`100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15E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EF1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B70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163EB300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C33C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>Kompresy niejałowe 9cm x 9cm z gazy 13-nitkowej 12-warstwowe (op.a`500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949" w14:textId="40A15EE0" w:rsidR="00AC55C0" w:rsidRDefault="00AC55C0" w:rsidP="00AC55C0">
            <w:pPr>
              <w:pStyle w:val="Tekstpodstawowy"/>
              <w:spacing w:line="340" w:lineRule="exact"/>
            </w:pPr>
            <w: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9C0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04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1F6B67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B29B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>Kompresy niejałowe 7cm x 7cm z gazy 13-nitkowej 12-warstwowe (op. a`500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993" w14:textId="09C19BB5" w:rsidR="00AC55C0" w:rsidRPr="00AC55C0" w:rsidRDefault="00AC55C0" w:rsidP="00AC55C0">
            <w:pPr>
              <w:pStyle w:val="Tekstpodstawowy"/>
              <w:spacing w:line="340" w:lineRule="exact"/>
              <w:rPr>
                <w:bCs/>
              </w:rPr>
            </w:pPr>
            <w:r w:rsidRPr="00AC55C0">
              <w:rPr>
                <w:bCs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9A37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A90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201F936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FD3" w14:textId="6841E412" w:rsidR="00AC55C0" w:rsidRDefault="00AC55C0" w:rsidP="00AC55C0">
            <w:pPr>
              <w:pStyle w:val="Tekstpodstawowy"/>
              <w:spacing w:line="340" w:lineRule="exact"/>
            </w:pPr>
            <w:r>
              <w:t xml:space="preserve">Kompresy niejałowe </w:t>
            </w:r>
            <w:r>
              <w:t>5</w:t>
            </w:r>
            <w:r>
              <w:t xml:space="preserve">cm x </w:t>
            </w:r>
            <w:r>
              <w:t>5</w:t>
            </w:r>
            <w:r>
              <w:t>cm z gazy 13-nitkowej 12-warstwowe (op. a`500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C3D" w14:textId="5FCF2A69" w:rsidR="00AC55C0" w:rsidRPr="00AC55C0" w:rsidRDefault="00AC55C0" w:rsidP="00AC55C0">
            <w:pPr>
              <w:pStyle w:val="Tekstpodstawowy"/>
              <w:spacing w:line="340" w:lineRule="exact"/>
              <w:rPr>
                <w:bCs/>
              </w:rPr>
            </w:pPr>
            <w:r w:rsidRPr="00AC55C0">
              <w:rPr>
                <w:bCs/>
              </w:rPr>
              <w:t>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827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415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1C241A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EFB" w14:textId="77777777" w:rsidR="00AC55C0" w:rsidRDefault="00AC55C0" w:rsidP="00AC55C0">
            <w:pPr>
              <w:pStyle w:val="Tekstpodstawowy"/>
              <w:spacing w:line="340" w:lineRule="exact"/>
            </w:pPr>
            <w:r>
              <w:t>Gaza 1m x 1m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576" w14:textId="386A6188" w:rsidR="00AC55C0" w:rsidRDefault="00AC55C0" w:rsidP="00AC55C0">
            <w:pPr>
              <w:pStyle w:val="Tekstpodstawowy"/>
              <w:spacing w:line="340" w:lineRule="exact"/>
            </w:pPr>
            <w:r>
              <w:t>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522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E51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4D0DE02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A7C4" w14:textId="77777777" w:rsidR="00AC55C0" w:rsidRDefault="00AC55C0" w:rsidP="00AC55C0">
            <w:pPr>
              <w:pStyle w:val="Tekstpodstawowy"/>
              <w:spacing w:line="340" w:lineRule="exact"/>
            </w:pPr>
            <w:r>
              <w:t>Seton 1m x 2 cm  a’500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D08" w14:textId="1A416CB9" w:rsidR="00AC55C0" w:rsidRDefault="00AC55C0" w:rsidP="00AC55C0">
            <w:pPr>
              <w:pStyle w:val="Tekstpodstawowy"/>
              <w:spacing w:line="340" w:lineRule="exact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C27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B63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22FB2F1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CF6" w14:textId="77777777" w:rsidR="00AC55C0" w:rsidRDefault="00AC55C0" w:rsidP="00AC55C0">
            <w:pPr>
              <w:pStyle w:val="Tekstpodstawowy"/>
              <w:spacing w:line="340" w:lineRule="exact"/>
            </w:pPr>
            <w:r>
              <w:t>Seton 1m x 0,5cm a’500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3F7" w14:textId="79CF5286" w:rsidR="00AC55C0" w:rsidRDefault="00AC55C0" w:rsidP="00AC55C0">
            <w:pPr>
              <w:pStyle w:val="Tekstpodstawowy"/>
              <w:spacing w:line="340" w:lineRule="exact"/>
            </w:pPr>
            <w:r>
              <w:t>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FDB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615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33F5CF10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0F19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>Opaska elastyczna 5cm x 12m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D16" w14:textId="3F658278" w:rsidR="00AC55C0" w:rsidRDefault="00AC55C0" w:rsidP="00AC55C0">
            <w:pPr>
              <w:pStyle w:val="Tekstpodstawowy"/>
              <w:spacing w:line="340" w:lineRule="exact"/>
            </w:pPr>
            <w:r>
              <w:t>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804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ED1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B942A6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6B75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>Opaska podtrzymująca dziana 10cm x 4m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EC1" w14:textId="3D4B9621" w:rsidR="00AC55C0" w:rsidRDefault="00AC55C0" w:rsidP="00AC55C0">
            <w:pPr>
              <w:pStyle w:val="Tekstpodstawowy"/>
              <w:spacing w:line="340" w:lineRule="exact"/>
            </w:pPr>
            <w:r>
              <w:t>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7A4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D24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38108E5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6FE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>Opaska podtrzymująca dziana 15cm x 4m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A76" w14:textId="6A4F990B" w:rsidR="00AC55C0" w:rsidRDefault="00AC55C0" w:rsidP="00AC55C0">
            <w:pPr>
              <w:pStyle w:val="Tekstpodstawowy"/>
              <w:spacing w:line="340" w:lineRule="exact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B60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B09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9EA633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919D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>
              <w:t>Opaska podtrzymująca dziana 5cm x 4m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C38" w14:textId="0AAF2326" w:rsidR="00AC55C0" w:rsidRDefault="00AC55C0" w:rsidP="00AC55C0">
            <w:pPr>
              <w:pStyle w:val="Tekstpodstawowy"/>
              <w:spacing w:line="340" w:lineRule="exact"/>
            </w:pPr>
            <w: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7AB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778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40B430B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3AC2" w14:textId="77777777" w:rsidR="00AC55C0" w:rsidRDefault="00AC55C0" w:rsidP="00AC55C0">
            <w:pPr>
              <w:pStyle w:val="Tekstpodstawowy"/>
              <w:spacing w:line="340" w:lineRule="exact"/>
            </w:pPr>
            <w:r>
              <w:t>Lignina – rolki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A6B" w14:textId="7BE0E803" w:rsidR="00AC55C0" w:rsidRDefault="00AC55C0" w:rsidP="00AC55C0">
            <w:pPr>
              <w:pStyle w:val="Tekstpodstawowy"/>
              <w:spacing w:line="340" w:lineRule="exact"/>
            </w:pPr>
            <w: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1D2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527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DE07A28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A695" w14:textId="77777777" w:rsidR="00AC55C0" w:rsidRDefault="00AC55C0" w:rsidP="00AC55C0">
            <w:pPr>
              <w:pStyle w:val="Tekstpodstawowy"/>
              <w:spacing w:line="340" w:lineRule="exact"/>
            </w:pPr>
            <w:r>
              <w:t>Mydło STERISOL 800ml. (saszetki)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49F" w14:textId="7E31AA81" w:rsidR="00AC55C0" w:rsidRDefault="00AC55C0" w:rsidP="00AC55C0">
            <w:pPr>
              <w:pStyle w:val="Tekstpodstawowy"/>
              <w:spacing w:line="340" w:lineRule="exact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038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109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6FFB8C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1490" w14:textId="77777777" w:rsidR="00AC55C0" w:rsidRDefault="00AC55C0" w:rsidP="00AC55C0">
            <w:pPr>
              <w:pStyle w:val="Tekstpodstawowy"/>
              <w:spacing w:line="340" w:lineRule="exact"/>
            </w:pPr>
            <w:r>
              <w:t>KODAN 1L, bezbarwny, w spryskiwaczu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5D1" w14:textId="52671AF6" w:rsidR="00AC55C0" w:rsidRDefault="00AC55C0" w:rsidP="00AC55C0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65C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C53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E35ABA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562" w14:textId="77777777" w:rsidR="00AC55C0" w:rsidRDefault="00AC55C0" w:rsidP="00AC55C0">
            <w:pPr>
              <w:pStyle w:val="Tekstpodstawowy"/>
              <w:spacing w:line="340" w:lineRule="exact"/>
            </w:pPr>
            <w:r>
              <w:t>Płyn AHD 1000 (a`1L)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5F2" w14:textId="58823232" w:rsidR="00AC55C0" w:rsidRDefault="00AC55C0" w:rsidP="00AC55C0">
            <w:pPr>
              <w:pStyle w:val="Tekstpodstawowy"/>
              <w:spacing w:line="340" w:lineRule="exact"/>
            </w:pPr>
            <w: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A7B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B29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C48919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91D0" w14:textId="77777777" w:rsidR="00AC55C0" w:rsidRDefault="00AC55C0" w:rsidP="00AC55C0">
            <w:pPr>
              <w:pStyle w:val="Tekstpodstawowy"/>
              <w:spacing w:line="340" w:lineRule="exact"/>
            </w:pPr>
            <w:r>
              <w:t>Płyn AHD 1000 (a`500ml)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D3B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40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04A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8F38F8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954" w14:textId="77777777" w:rsidR="00AC55C0" w:rsidRDefault="00AC55C0" w:rsidP="00AC55C0">
            <w:pPr>
              <w:pStyle w:val="Tekstpodstawowy"/>
              <w:spacing w:line="340" w:lineRule="exact"/>
            </w:pPr>
            <w:r>
              <w:t>PROPANO AF aerozol (a`1L)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9F8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963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0F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BC0396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2AE8" w14:textId="77777777" w:rsidR="00AC55C0" w:rsidRDefault="00AC55C0" w:rsidP="00AC55C0">
            <w:pPr>
              <w:pStyle w:val="Tekstpodstawowy"/>
              <w:spacing w:line="340" w:lineRule="exact"/>
            </w:pPr>
            <w:r>
              <w:lastRenderedPageBreak/>
              <w:t>SEKUSEPT proszek 1,5kg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479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6A8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68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08D0E6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51D8" w14:textId="77777777" w:rsidR="00AC55C0" w:rsidRDefault="00AC55C0" w:rsidP="00AC55C0">
            <w:pPr>
              <w:pStyle w:val="Tekstpodstawowy"/>
              <w:spacing w:line="340" w:lineRule="exact"/>
            </w:pPr>
            <w:r>
              <w:rPr>
                <w:lang w:val="en-US"/>
              </w:rPr>
              <w:t>INCIDIN LIQUID spray – 650ml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53B" w14:textId="15CC9869" w:rsidR="00AC55C0" w:rsidRDefault="00AC55C0" w:rsidP="00AC55C0">
            <w:pPr>
              <w:pStyle w:val="Tekstpodstawowy"/>
              <w:spacing w:line="340" w:lineRule="exact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25B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03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C2875E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097" w14:textId="77777777" w:rsidR="00AC55C0" w:rsidRDefault="00AC55C0" w:rsidP="00AC55C0">
            <w:pPr>
              <w:pStyle w:val="Tekstpodstawowy"/>
              <w:spacing w:line="340" w:lineRule="exact"/>
            </w:pPr>
            <w:r>
              <w:t>ACTICHLOR Plus - -tabletki (op. a`150 tabl.)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0A8" w14:textId="64FFAB5D" w:rsidR="00AC55C0" w:rsidRDefault="00AC55C0" w:rsidP="00AC55C0">
            <w:pPr>
              <w:pStyle w:val="Tekstpodstawowy"/>
              <w:spacing w:line="340" w:lineRule="exact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1AA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F48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2C4946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1CB8" w14:textId="77777777" w:rsidR="00AC55C0" w:rsidRDefault="00AC55C0" w:rsidP="00AC55C0">
            <w:pPr>
              <w:pStyle w:val="Tekstpodstawowy"/>
              <w:spacing w:line="340" w:lineRule="exact"/>
            </w:pPr>
            <w:r>
              <w:t>ACTICHLOR Granules – granulki (op. a`500g)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E26" w14:textId="3F5E09F8" w:rsidR="00AC55C0" w:rsidRDefault="00AC55C0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295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29C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C60456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0312" w14:textId="77777777" w:rsidR="00AC55C0" w:rsidRDefault="00AC55C0" w:rsidP="00AC55C0">
            <w:pPr>
              <w:pStyle w:val="Tekstpodstawowy"/>
              <w:spacing w:line="340" w:lineRule="exact"/>
            </w:pPr>
            <w:r>
              <w:t>ANIOSYME DD1 (a`1L)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03D" w14:textId="15B13A40" w:rsidR="00AC55C0" w:rsidRDefault="00AC55C0" w:rsidP="00AC55C0">
            <w:pPr>
              <w:pStyle w:val="Tekstpodstawowy"/>
              <w:spacing w:line="340" w:lineRule="exact"/>
            </w:pPr>
            <w: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E9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25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C61C72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27D4" w14:textId="77777777" w:rsidR="00AC55C0" w:rsidRDefault="00AC55C0" w:rsidP="00AC55C0">
            <w:pPr>
              <w:pStyle w:val="Tekstpodstawowy"/>
              <w:spacing w:line="340" w:lineRule="exact"/>
            </w:pPr>
            <w:r>
              <w:t>Chusteczki INCIDES N –wkład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EB0" w14:textId="684730F4" w:rsidR="00AC55C0" w:rsidRDefault="00AC55C0" w:rsidP="00AC55C0">
            <w:pPr>
              <w:pStyle w:val="Tekstpodstawowy"/>
              <w:spacing w:line="340" w:lineRule="exact"/>
            </w:pPr>
            <w: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45A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64D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2F9B7E0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847" w14:textId="77777777" w:rsidR="00AC55C0" w:rsidRDefault="00AC55C0" w:rsidP="00AC55C0">
            <w:pPr>
              <w:pStyle w:val="Tekstpodstawowy"/>
              <w:spacing w:line="340" w:lineRule="exact"/>
            </w:pPr>
            <w:r>
              <w:t>Chusteczki INCIDES N – plastik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81D" w14:textId="0E2DF887" w:rsidR="00AC55C0" w:rsidRDefault="00AC55C0" w:rsidP="00AC55C0">
            <w:pPr>
              <w:pStyle w:val="Tekstpodstawowy"/>
              <w:spacing w:line="340" w:lineRule="exact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C7A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A26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BF15F2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E93" w14:textId="77777777" w:rsidR="00AC55C0" w:rsidRDefault="00AC55C0" w:rsidP="00AC55C0">
            <w:pPr>
              <w:pStyle w:val="Tekstpodstawowy"/>
              <w:spacing w:line="340" w:lineRule="exact"/>
            </w:pPr>
            <w:r>
              <w:t>Gaziki nasączone spirytusem ALCOLEC XL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AD8" w14:textId="7732C49A" w:rsidR="00AC55C0" w:rsidRDefault="00AC55C0" w:rsidP="00AC55C0">
            <w:pPr>
              <w:pStyle w:val="Tekstpodstawowy"/>
              <w:spacing w:line="340" w:lineRule="exact"/>
            </w:pPr>
            <w:r>
              <w:t>43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836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975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602C4A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1ABE" w14:textId="77777777" w:rsidR="00AC55C0" w:rsidRDefault="00AC55C0" w:rsidP="00AC55C0">
            <w:pPr>
              <w:pStyle w:val="Tekstpodstawowy"/>
              <w:spacing w:line="340" w:lineRule="exact"/>
            </w:pPr>
            <w:r>
              <w:t>Gaziki nasączone spirytusem LECO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2E3" w14:textId="1D7C8529" w:rsidR="00AC55C0" w:rsidRDefault="00AC55C0" w:rsidP="00AC55C0">
            <w:pPr>
              <w:pStyle w:val="Tekstpodstawowy"/>
              <w:spacing w:line="340" w:lineRule="exact"/>
            </w:pPr>
            <w:r>
              <w:t>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A37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625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B22504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CF01" w14:textId="77777777" w:rsidR="00AC55C0" w:rsidRDefault="00AC55C0" w:rsidP="00AC55C0">
            <w:pPr>
              <w:pStyle w:val="Tekstpodstawowy"/>
              <w:spacing w:line="340" w:lineRule="exact"/>
            </w:pPr>
            <w:r>
              <w:t>Papier do EKG 210mm x 300mm x 200 arkuszy, składanka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F0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ACF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AD3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135937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B7D" w14:textId="77777777" w:rsidR="00AC55C0" w:rsidRDefault="00AC55C0" w:rsidP="00AC55C0">
            <w:pPr>
              <w:pStyle w:val="Tekstpodstawowy"/>
              <w:spacing w:line="340" w:lineRule="exact"/>
            </w:pPr>
            <w:r>
              <w:t>Plaster z opatrunkiem PRESTOVIS 6cm x 1m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962" w14:textId="166D1049" w:rsidR="00AC55C0" w:rsidRDefault="00AC55C0" w:rsidP="00AC55C0">
            <w:pPr>
              <w:pStyle w:val="Tekstpodstawowy"/>
              <w:spacing w:line="340" w:lineRule="exact"/>
            </w:pPr>
            <w:r>
              <w:t>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3FAD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8F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FF1A1E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7A71" w14:textId="77777777" w:rsidR="00AC55C0" w:rsidRDefault="00AC55C0" w:rsidP="00AC55C0">
            <w:pPr>
              <w:pStyle w:val="Tekstpodstawowy"/>
              <w:spacing w:line="340" w:lineRule="exact"/>
            </w:pPr>
            <w:r>
              <w:t>Plaster z opatrunkiem PRESTOVIS 8cm x 1m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ED2" w14:textId="04C616D0" w:rsidR="00AC55C0" w:rsidRDefault="00AC55C0" w:rsidP="00AC55C0">
            <w:pPr>
              <w:pStyle w:val="Tekstpodstawowy"/>
              <w:spacing w:line="340" w:lineRule="exact"/>
            </w:pPr>
            <w:r>
              <w:t>99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C2E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4AD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79A80F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731" w14:textId="77777777" w:rsidR="00AC55C0" w:rsidRDefault="00AC55C0" w:rsidP="00AC55C0">
            <w:pPr>
              <w:pStyle w:val="Tekstpodstawowy"/>
              <w:spacing w:line="340" w:lineRule="exact"/>
            </w:pPr>
            <w:r>
              <w:t>Plaster PRESTOPOR hipoalergiczny 8cm x 1m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692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482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BD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197ADDC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4943" w14:textId="77777777" w:rsidR="00AC55C0" w:rsidRDefault="00AC55C0" w:rsidP="00AC55C0">
            <w:pPr>
              <w:pStyle w:val="Tekstpodstawowy"/>
              <w:spacing w:line="340" w:lineRule="exact"/>
            </w:pPr>
            <w:r>
              <w:t>Plaster PRESTOPOR hipoalergiczny 6cm x 1m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EC3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636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85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112ACC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49BB" w14:textId="77777777" w:rsidR="00AC55C0" w:rsidRDefault="00AC55C0" w:rsidP="00AC55C0">
            <w:pPr>
              <w:pStyle w:val="Tekstpodstawowy"/>
              <w:spacing w:line="340" w:lineRule="exact"/>
            </w:pPr>
            <w:r>
              <w:t>Plaster hipoalergiczny POLOPOR szer. 12,5mm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903" w14:textId="661F8BD1" w:rsidR="00AC55C0" w:rsidRDefault="00AC55C0" w:rsidP="00AC55C0">
            <w:pPr>
              <w:pStyle w:val="Tekstpodstawowy"/>
              <w:spacing w:line="340" w:lineRule="exact"/>
            </w:pPr>
            <w: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D2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4A57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6E1C49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C2A2" w14:textId="77777777" w:rsidR="00AC55C0" w:rsidRDefault="00AC55C0" w:rsidP="00AC55C0">
            <w:pPr>
              <w:pStyle w:val="Tekstpodstawowy"/>
              <w:spacing w:line="340" w:lineRule="exact"/>
            </w:pPr>
            <w:r>
              <w:t>Plaster hipoalergiczny POLOPOR szer. 50mm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75A" w14:textId="3B7B7382" w:rsidR="00AC55C0" w:rsidRDefault="00AC55C0" w:rsidP="00AC55C0">
            <w:pPr>
              <w:pStyle w:val="Tekstpodstawowy"/>
              <w:spacing w:line="340" w:lineRule="exact"/>
            </w:pPr>
            <w:r>
              <w:t>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F9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295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3D272C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EC96" w14:textId="77777777" w:rsidR="00AC55C0" w:rsidRDefault="00AC55C0" w:rsidP="00AC55C0">
            <w:pPr>
              <w:pStyle w:val="Tekstpodstawowy"/>
              <w:spacing w:line="340" w:lineRule="exact"/>
            </w:pPr>
            <w:r>
              <w:t>Plaster hipoalergiczny POLOPOR szer. 25mm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984" w14:textId="638634C8" w:rsidR="00AC55C0" w:rsidRDefault="00AC55C0" w:rsidP="00AC55C0">
            <w:pPr>
              <w:pStyle w:val="Tekstpodstawowy"/>
              <w:spacing w:line="340" w:lineRule="exact"/>
            </w:pPr>
            <w: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A5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7C9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F48124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883" w14:textId="77777777" w:rsidR="00AC55C0" w:rsidRDefault="00AC55C0" w:rsidP="00AC55C0">
            <w:pPr>
              <w:pStyle w:val="Tekstpodstawowy"/>
              <w:spacing w:line="340" w:lineRule="exact"/>
            </w:pPr>
            <w:r>
              <w:t>Plaster tkaninowy bez opatrunku szer. 25mm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736" w14:textId="5230A7CE" w:rsidR="00AC55C0" w:rsidRDefault="00AC55C0" w:rsidP="00AC55C0">
            <w:pPr>
              <w:pStyle w:val="Tekstpodstawowy"/>
              <w:spacing w:line="340" w:lineRule="exact"/>
            </w:pPr>
            <w:r>
              <w:t>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27E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4761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E6A573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16EB" w14:textId="77777777" w:rsidR="00AC55C0" w:rsidRDefault="00AC55C0" w:rsidP="00AC55C0">
            <w:pPr>
              <w:pStyle w:val="Tekstpodstawowy"/>
              <w:spacing w:line="340" w:lineRule="exact"/>
            </w:pPr>
            <w:r>
              <w:t>plaster hipoalergiczny bez opatrunku 50mm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92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6C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B2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5C19C6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4EE6" w14:textId="77777777" w:rsidR="00AC55C0" w:rsidRDefault="00AC55C0" w:rsidP="00AC55C0">
            <w:pPr>
              <w:pStyle w:val="Tekstpodstawowy"/>
              <w:spacing w:line="340" w:lineRule="exact"/>
            </w:pPr>
            <w:r>
              <w:t>Spongostan specjal 7 cm x 5 cm x 0,1 cm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6BA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7C0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F4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AD9BAB8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178B" w14:textId="77777777" w:rsidR="00AC55C0" w:rsidRDefault="00AC55C0" w:rsidP="00AC55C0">
            <w:pPr>
              <w:pStyle w:val="Tekstpodstawowy"/>
              <w:spacing w:line="340" w:lineRule="exact"/>
            </w:pPr>
            <w:r>
              <w:t>Spongostan standard 7 cm. x 5 cm. x 1 cm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55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539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DE8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D01E31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22F4" w14:textId="77777777" w:rsidR="00AC55C0" w:rsidRDefault="00AC55C0" w:rsidP="00AC55C0">
            <w:pPr>
              <w:pStyle w:val="Tekstpodstawowy"/>
              <w:spacing w:line="340" w:lineRule="exact"/>
            </w:pPr>
            <w:r>
              <w:t>VENAPLAST opatrunek do mocowania kaniul 7,6x5,1cm a’50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92B9" w14:textId="2FA262A1" w:rsidR="00AC55C0" w:rsidRDefault="00AC55C0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A3A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933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364E488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6AE2" w14:textId="77777777" w:rsidR="00AC55C0" w:rsidRDefault="00AC55C0" w:rsidP="00AC55C0">
            <w:pPr>
              <w:pStyle w:val="Tekstpodstawowy"/>
              <w:spacing w:line="340" w:lineRule="exact"/>
            </w:pPr>
            <w:r>
              <w:t>Plaster antyalergiczny na rolce 10cm x 10 m (OMNIFIX)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57A" w14:textId="03AE7756" w:rsidR="00AC55C0" w:rsidRDefault="00AC55C0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050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B4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9BFDD1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30AB" w14:textId="77777777" w:rsidR="00AC55C0" w:rsidRDefault="00AC55C0" w:rsidP="00AC55C0">
            <w:pPr>
              <w:pStyle w:val="Tekstpodstawowy"/>
              <w:spacing w:line="340" w:lineRule="exact"/>
            </w:pPr>
            <w:r>
              <w:t>MINUSON AF 750ml (pianka)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BF5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6372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FA9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5B7A99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AC20" w14:textId="77777777" w:rsidR="00AC55C0" w:rsidRDefault="00AC55C0" w:rsidP="00AC55C0">
            <w:pPr>
              <w:pStyle w:val="Tekstpodstawowy"/>
              <w:spacing w:line="340" w:lineRule="exact"/>
            </w:pPr>
            <w:r>
              <w:t>SKINSEPT pur w aerozolu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94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DAC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39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A9A849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857C" w14:textId="77777777" w:rsidR="00AC55C0" w:rsidRDefault="00AC55C0" w:rsidP="00AC55C0">
            <w:pPr>
              <w:pStyle w:val="Tekstpodstawowy"/>
              <w:spacing w:line="340" w:lineRule="exact"/>
            </w:pPr>
            <w:r>
              <w:t>Fartuch 1x użytku zielone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D0B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546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605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D6F125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354" w14:textId="77777777" w:rsidR="00AC55C0" w:rsidRDefault="00AC55C0" w:rsidP="00AC55C0">
            <w:pPr>
              <w:pStyle w:val="Tekstpodstawowy"/>
              <w:spacing w:line="340" w:lineRule="exact"/>
            </w:pPr>
            <w:r>
              <w:t>Wata (a`500g)</w:t>
            </w:r>
            <w:r>
              <w:tab/>
            </w:r>
          </w:p>
          <w:p w14:paraId="276116DE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4F6" w14:textId="5724BE3C" w:rsidR="00AC55C0" w:rsidRDefault="00AC55C0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1B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259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1BC04AA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B1E2" w14:textId="77777777" w:rsidR="00AC55C0" w:rsidRDefault="00AC55C0" w:rsidP="00AC55C0">
            <w:pPr>
              <w:pStyle w:val="Tekstpodstawowy"/>
              <w:spacing w:line="340" w:lineRule="exact"/>
            </w:pPr>
            <w:r>
              <w:t>Podkłady ochronne bibułowo-foliowe (dwie warstwy bibuły + folia), NIEBIESKIE, szer. 50cm, perforacja co 50cm – rolki (podać ilość mb na rolce)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01B" w14:textId="6EE39F79" w:rsidR="00AC55C0" w:rsidRDefault="00AC55C0" w:rsidP="00AC55C0">
            <w:pPr>
              <w:pStyle w:val="Tekstpodstawowy"/>
              <w:spacing w:line="340" w:lineRule="exact"/>
            </w:pPr>
            <w:r>
              <w:t>139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FF3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CCE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B557DA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682D" w14:textId="77777777" w:rsidR="00AC55C0" w:rsidRDefault="00AC55C0" w:rsidP="00AC55C0">
            <w:pPr>
              <w:pStyle w:val="Tekstpodstawowy"/>
              <w:spacing w:line="340" w:lineRule="exact"/>
            </w:pPr>
            <w:r>
              <w:t>Ostrze do skalpela nr 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8F6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B33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874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4BFCD7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5980" w14:textId="77777777" w:rsidR="00AC55C0" w:rsidRDefault="00AC55C0" w:rsidP="00AC55C0">
            <w:pPr>
              <w:pStyle w:val="Tekstpodstawowy"/>
              <w:spacing w:line="340" w:lineRule="exact"/>
            </w:pPr>
            <w:r>
              <w:t>Ostrze do skalpela nr 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C8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CED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513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63CAE0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081A" w14:textId="77777777" w:rsidR="00AC55C0" w:rsidRDefault="00AC55C0" w:rsidP="00AC55C0">
            <w:pPr>
              <w:pStyle w:val="Tekstpodstawowy"/>
              <w:spacing w:line="340" w:lineRule="exact"/>
            </w:pPr>
            <w:r>
              <w:t>Ostrze do skalpela nr 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52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9E1E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F25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E58049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6E52" w14:textId="77777777" w:rsidR="00AC55C0" w:rsidRDefault="00AC55C0" w:rsidP="00AC55C0">
            <w:pPr>
              <w:pStyle w:val="Tekstpodstawowy"/>
              <w:spacing w:line="340" w:lineRule="exact"/>
            </w:pPr>
            <w:r>
              <w:t>Ostrze do skalpela nr 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9B3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FE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25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D69BF4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2404" w14:textId="77777777" w:rsidR="00AC55C0" w:rsidRDefault="00AC55C0" w:rsidP="00AC55C0">
            <w:pPr>
              <w:pStyle w:val="Tekstpodstawowy"/>
              <w:spacing w:line="340" w:lineRule="exact"/>
            </w:pPr>
            <w:r>
              <w:lastRenderedPageBreak/>
              <w:t>Nakłuwacze</w:t>
            </w:r>
            <w:r>
              <w:rPr>
                <w:sz w:val="23"/>
                <w:szCs w:val="23"/>
              </w:rPr>
              <w:t xml:space="preserve"> MEDLANCE 1,8mm (a`200szt.)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250" w14:textId="2D69D1FB" w:rsidR="00AC55C0" w:rsidRDefault="00AC55C0" w:rsidP="00AC55C0">
            <w:pPr>
              <w:pStyle w:val="Tekstpodstawowy"/>
              <w:spacing w:line="340" w:lineRule="exact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E2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461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8E6DB2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609D" w14:textId="77777777" w:rsidR="00AC55C0" w:rsidRDefault="00AC55C0" w:rsidP="00AC55C0">
            <w:pPr>
              <w:pStyle w:val="Tekstpodstawowy"/>
              <w:spacing w:line="340" w:lineRule="exact"/>
            </w:pPr>
            <w:r>
              <w:t>Papier do EKG AsCARD A4 o szer. 112 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BB5" w14:textId="2E136703" w:rsidR="00AC55C0" w:rsidRDefault="00AC55C0" w:rsidP="00AC55C0">
            <w:pPr>
              <w:pStyle w:val="Tekstpodstawowy"/>
              <w:spacing w:line="340" w:lineRule="exact"/>
            </w:pPr>
            <w:r>
              <w:t>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33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32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18D259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20D" w14:textId="345F0FA2" w:rsidR="00AC55C0" w:rsidRDefault="00AC55C0" w:rsidP="00AC55C0">
            <w:pPr>
              <w:pStyle w:val="Tekstpodstawowy"/>
              <w:spacing w:line="340" w:lineRule="exact"/>
            </w:pPr>
            <w:r>
              <w:t>papier termiczny do EKG (210mm x 300mm), 200 arkuszy M1709-M2483A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3AA7" w14:textId="74092DC9" w:rsidR="00AC55C0" w:rsidRDefault="00AC55C0" w:rsidP="00AC55C0">
            <w:pPr>
              <w:pStyle w:val="Tekstpodstawowy"/>
              <w:spacing w:line="340" w:lineRule="exact"/>
            </w:pPr>
            <w: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FC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00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24FD5E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F254" w14:textId="77777777" w:rsidR="00AC55C0" w:rsidRDefault="00AC55C0" w:rsidP="00AC55C0">
            <w:pPr>
              <w:pStyle w:val="Tekstpodstawowy"/>
              <w:spacing w:line="340" w:lineRule="exact"/>
            </w:pPr>
            <w:r>
              <w:t>Papier fotoczuły do USG UPP 110S HG Sony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330" w14:textId="3963A68C" w:rsidR="00AC55C0" w:rsidRDefault="00AC55C0" w:rsidP="00AC55C0">
            <w:pPr>
              <w:pStyle w:val="Tekstpodstawowy"/>
              <w:spacing w:line="340" w:lineRule="exact"/>
            </w:pPr>
            <w: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03F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BBC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50393E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3018" w14:textId="77777777" w:rsidR="00AC55C0" w:rsidRDefault="00AC55C0" w:rsidP="00AC55C0">
            <w:pPr>
              <w:pStyle w:val="Tekstpodstawowy"/>
              <w:spacing w:line="340" w:lineRule="exact"/>
            </w:pPr>
            <w:r>
              <w:t>Papier do spirometru 112 x 25 – rolka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F4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65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74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AE0690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F876" w14:textId="77777777" w:rsidR="00AC55C0" w:rsidRDefault="00AC55C0" w:rsidP="00AC55C0">
            <w:pPr>
              <w:pStyle w:val="Tekstpodstawowy"/>
              <w:spacing w:line="340" w:lineRule="exact"/>
            </w:pPr>
            <w:r>
              <w:t>Sporal A (a`10 wskaźników)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DF1" w14:textId="1F2E736E" w:rsidR="00AC55C0" w:rsidRDefault="00AC55C0" w:rsidP="00AC55C0">
            <w:pPr>
              <w:pStyle w:val="Tekstpodstawowy"/>
              <w:spacing w:line="340" w:lineRule="exact"/>
            </w:pPr>
            <w: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D6F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EB8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3760C1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A41" w14:textId="77777777" w:rsidR="00AC55C0" w:rsidRDefault="00AC55C0" w:rsidP="00AC55C0">
            <w:pPr>
              <w:pStyle w:val="Tekstpodstawowy"/>
              <w:spacing w:line="340" w:lineRule="exact"/>
            </w:pPr>
            <w:r>
              <w:t xml:space="preserve">Test paskowy sterylizacji </w:t>
            </w:r>
            <w:r>
              <w:rPr>
                <w:sz w:val="22"/>
                <w:szCs w:val="22"/>
              </w:rPr>
              <w:t>STEAM INDICATOR STRIP kod SIL 250</w:t>
            </w:r>
            <w:r>
              <w:t xml:space="preserve"> </w:t>
            </w:r>
            <w:r>
              <w:tab/>
              <w:t>(a`500 wskaźników)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3FB" w14:textId="540EFCBB" w:rsidR="00AC55C0" w:rsidRDefault="00AC55C0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240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CAE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54C6F2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A877" w14:textId="77777777" w:rsidR="00AC55C0" w:rsidRDefault="00AC55C0" w:rsidP="00AC55C0">
            <w:pPr>
              <w:pStyle w:val="Tekstpodstawowy"/>
              <w:spacing w:line="340" w:lineRule="exact"/>
            </w:pPr>
            <w:r>
              <w:t xml:space="preserve">Łopatka drewniana (szpatułki lekarskie) </w:t>
            </w:r>
            <w:r>
              <w:rPr>
                <w:sz w:val="22"/>
                <w:szCs w:val="22"/>
              </w:rPr>
              <w:t>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13A" w14:textId="1E2F79A1" w:rsidR="00AC55C0" w:rsidRDefault="00AC55C0" w:rsidP="00AC55C0">
            <w:pPr>
              <w:pStyle w:val="Tekstpodstawowy"/>
              <w:spacing w:line="340" w:lineRule="exact"/>
            </w:pPr>
            <w: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94C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089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769128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639C" w14:textId="77777777" w:rsidR="00AC55C0" w:rsidRDefault="00AC55C0" w:rsidP="00AC55C0">
            <w:pPr>
              <w:pStyle w:val="Tekstpodstawowy"/>
              <w:spacing w:line="340" w:lineRule="exact"/>
            </w:pPr>
            <w:r>
              <w:t>Igły 1x użytku 1,2 x 40mm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5F8" w14:textId="266171E1" w:rsidR="00AC55C0" w:rsidRDefault="00AC55C0" w:rsidP="00AC55C0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CF5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FE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21FC86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1B61" w14:textId="77777777" w:rsidR="00AC55C0" w:rsidRDefault="00AC55C0" w:rsidP="00AC55C0">
            <w:pPr>
              <w:pStyle w:val="Tekstpodstawowy"/>
              <w:spacing w:line="340" w:lineRule="exact"/>
            </w:pPr>
            <w:r>
              <w:t>Igły 1x użytku 0,7 x 40mm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8BD" w14:textId="4146E1B4" w:rsidR="00AC55C0" w:rsidRDefault="00AC55C0" w:rsidP="00AC55C0">
            <w:pPr>
              <w:pStyle w:val="Tekstpodstawowy"/>
              <w:spacing w:line="340" w:lineRule="exact"/>
            </w:pPr>
            <w: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848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21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B649FA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1186" w14:textId="77777777" w:rsidR="00AC55C0" w:rsidRDefault="00AC55C0" w:rsidP="00AC55C0">
            <w:pPr>
              <w:pStyle w:val="Tekstpodstawowy"/>
              <w:spacing w:line="340" w:lineRule="exact"/>
            </w:pPr>
            <w:r>
              <w:t>Igły 1x użytku 0,5 x 25mm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D0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62D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48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2FCEE5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CA5D" w14:textId="77777777" w:rsidR="00AC55C0" w:rsidRDefault="00AC55C0" w:rsidP="00AC55C0">
            <w:pPr>
              <w:pStyle w:val="Tekstpodstawowy"/>
              <w:spacing w:line="340" w:lineRule="exact"/>
            </w:pPr>
            <w:r>
              <w:t>Igły 1x użytku 0,9 x 40mm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AAF" w14:textId="574D9207" w:rsidR="00AC55C0" w:rsidRDefault="00AC55C0" w:rsidP="00AC55C0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0CD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19A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A16619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CF61" w14:textId="77777777" w:rsidR="00AC55C0" w:rsidRDefault="00AC55C0" w:rsidP="00AC55C0">
            <w:pPr>
              <w:pStyle w:val="Tekstpodstawowy"/>
              <w:spacing w:line="340" w:lineRule="exact"/>
            </w:pPr>
            <w:r>
              <w:t>Igły 1x użytku 0,8 x 40mm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087" w14:textId="55E7F600" w:rsidR="00AC55C0" w:rsidRDefault="00AC55C0" w:rsidP="00AC55C0">
            <w:pPr>
              <w:pStyle w:val="Tekstpodstawowy"/>
              <w:spacing w:line="340" w:lineRule="exact"/>
            </w:pPr>
            <w: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14A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9F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F46E5A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DA48" w14:textId="77777777" w:rsidR="00AC55C0" w:rsidRDefault="00AC55C0" w:rsidP="00AC55C0">
            <w:pPr>
              <w:pStyle w:val="Tekstpodstawowy"/>
              <w:spacing w:line="340" w:lineRule="exact"/>
            </w:pPr>
            <w:r>
              <w:t>Igły 1 x użytku 0,45 x 13mm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77F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6B9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AE6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1B9075C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7044" w14:textId="77777777" w:rsidR="00AC55C0" w:rsidRDefault="00AC55C0" w:rsidP="00AC55C0">
            <w:pPr>
              <w:pStyle w:val="Tekstpodstawowy"/>
              <w:spacing w:line="340" w:lineRule="exact"/>
            </w:pPr>
            <w:r>
              <w:t>Strzykawki tuberkulinówki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035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13E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ECA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DC4321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33B3" w14:textId="77777777" w:rsidR="00AC55C0" w:rsidRDefault="00AC55C0" w:rsidP="00AC55C0">
            <w:pPr>
              <w:pStyle w:val="Tekstpodstawowy"/>
              <w:spacing w:line="340" w:lineRule="exact"/>
            </w:pPr>
            <w:r>
              <w:t>Strzykawki 1x użytku 2ml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18D" w14:textId="1727A99F" w:rsidR="00AC55C0" w:rsidRDefault="00AC55C0" w:rsidP="00AC55C0">
            <w:pPr>
              <w:pStyle w:val="Tekstpodstawowy"/>
              <w:spacing w:line="340" w:lineRule="exact"/>
            </w:pPr>
            <w: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88E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A4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12F93A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9F0" w14:textId="77777777" w:rsidR="00AC55C0" w:rsidRDefault="00AC55C0" w:rsidP="00AC55C0">
            <w:pPr>
              <w:pStyle w:val="Tekstpodstawowy"/>
              <w:spacing w:line="340" w:lineRule="exact"/>
            </w:pPr>
            <w:r>
              <w:t>Strzykawki 1x użytku 5ml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E61" w14:textId="67A2FCB8" w:rsidR="00AC55C0" w:rsidRDefault="00AC55C0" w:rsidP="00AC55C0">
            <w:pPr>
              <w:pStyle w:val="Tekstpodstawowy"/>
              <w:spacing w:line="340" w:lineRule="exact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230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1D6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A62631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A656" w14:textId="77777777" w:rsidR="00AC55C0" w:rsidRDefault="00AC55C0" w:rsidP="00AC55C0">
            <w:pPr>
              <w:pStyle w:val="Tekstpodstawowy"/>
              <w:spacing w:line="340" w:lineRule="exact"/>
            </w:pPr>
            <w:r>
              <w:t>Strzykawki 1x użytku 100ml z łącznikiem LUER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E1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12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CFD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A85ACB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749B" w14:textId="77777777" w:rsidR="00AC55C0" w:rsidRDefault="00AC55C0" w:rsidP="00AC55C0">
            <w:pPr>
              <w:pStyle w:val="Tekstpodstawowy"/>
              <w:spacing w:line="340" w:lineRule="exact"/>
            </w:pPr>
            <w:r>
              <w:t>Strzykawki 1x użytku 20ml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7C8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359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FF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7D615C0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0050" w14:textId="77777777" w:rsidR="00AC55C0" w:rsidRDefault="00AC55C0" w:rsidP="00AC55C0">
            <w:pPr>
              <w:pStyle w:val="Tekstpodstawowy"/>
              <w:spacing w:line="340" w:lineRule="exact"/>
            </w:pPr>
            <w:r>
              <w:t>Strzykawki 1x użytku 10ml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0AD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12D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D8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C3694D6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696C" w14:textId="77777777" w:rsidR="00AC55C0" w:rsidRDefault="00AC55C0" w:rsidP="00AC55C0">
            <w:pPr>
              <w:pStyle w:val="Tekstpodstawowy"/>
              <w:spacing w:line="340" w:lineRule="exact"/>
            </w:pPr>
            <w:r>
              <w:t>Maseczki chirurgiczne 1 x użytku (op. a`50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C0B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CEC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501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90C92C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CEE8" w14:textId="77777777" w:rsidR="00AC55C0" w:rsidRDefault="00AC55C0" w:rsidP="00AC55C0">
            <w:pPr>
              <w:pStyle w:val="Tekstpodstawowy"/>
              <w:spacing w:line="340" w:lineRule="exact"/>
            </w:pPr>
            <w:r>
              <w:t>Pensety anatomiczne 1 x użytku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2D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008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028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4A6C53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0436" w14:textId="77777777" w:rsidR="00AC55C0" w:rsidRDefault="00AC55C0" w:rsidP="00AC55C0">
            <w:pPr>
              <w:pStyle w:val="Tekstpodstawowy"/>
              <w:spacing w:line="340" w:lineRule="exact"/>
            </w:pPr>
            <w:r>
              <w:t>Rękawice winylowe, bezpudrowe rozm. „S”, „M”, „L” (a`100szt.)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143" w14:textId="294B5EC9" w:rsidR="00AC55C0" w:rsidRDefault="00AC55C0" w:rsidP="00AC55C0">
            <w:pPr>
              <w:pStyle w:val="Tekstpodstawowy"/>
              <w:spacing w:line="340" w:lineRule="exact"/>
            </w:pPr>
            <w:r>
              <w:t>780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9A5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E48E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E2A2D7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121" w14:textId="20019D02" w:rsidR="00AC55C0" w:rsidRDefault="00C4384C" w:rsidP="00AC55C0">
            <w:pPr>
              <w:pStyle w:val="Tekstpodstawowy"/>
              <w:spacing w:line="340" w:lineRule="exact"/>
            </w:pPr>
            <w:r>
              <w:t>Rękawice winylowe, bezpudrowe rozm.</w:t>
            </w:r>
            <w:r>
              <w:t xml:space="preserve"> „xl”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6C3" w14:textId="78F10A8C" w:rsidR="00AC55C0" w:rsidRDefault="00C4384C" w:rsidP="00AC55C0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6A3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EFE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C652A1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DB6E" w14:textId="77777777" w:rsidR="00AC55C0" w:rsidRDefault="00AC55C0" w:rsidP="00AC55C0">
            <w:pPr>
              <w:pStyle w:val="Tekstpodstawowy"/>
              <w:spacing w:line="340" w:lineRule="exact"/>
            </w:pPr>
            <w:r>
              <w:t>Rękawice jałowe rozm. „M”, „L” – para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0C2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C5B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56C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4723CB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EC93" w14:textId="77777777" w:rsidR="00AC55C0" w:rsidRDefault="00AC55C0" w:rsidP="00AC55C0">
            <w:pPr>
              <w:pStyle w:val="Tekstpodstawowy"/>
              <w:spacing w:line="340" w:lineRule="exact"/>
            </w:pPr>
            <w:r>
              <w:rPr>
                <w:sz w:val="23"/>
                <w:szCs w:val="23"/>
              </w:rPr>
              <w:t>Pakiety do sterylizacji (torebki) 90x200 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CF0" w14:textId="522E9F3C" w:rsidR="00AC55C0" w:rsidRDefault="00C4384C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5B6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124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03FC17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169E" w14:textId="77777777" w:rsidR="00AC55C0" w:rsidRDefault="00AC55C0" w:rsidP="00AC55C0">
            <w:pPr>
              <w:pStyle w:val="Tekstpodstawowy"/>
              <w:spacing w:line="340" w:lineRule="exact"/>
            </w:pPr>
            <w:r>
              <w:t>Pakiety do sterylizacji (torebki) 90x130mm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42E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16B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7B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195C55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5DA8" w14:textId="77777777" w:rsidR="00AC55C0" w:rsidRDefault="00AC55C0" w:rsidP="00AC55C0">
            <w:pPr>
              <w:pStyle w:val="Tekstpodstawowy"/>
              <w:spacing w:line="340" w:lineRule="exact"/>
            </w:pPr>
            <w:r>
              <w:rPr>
                <w:sz w:val="23"/>
                <w:szCs w:val="23"/>
              </w:rPr>
              <w:t>Pakiety do sterylizacji (torebki) 90x260 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4ED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29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1EE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8E8992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8E2" w14:textId="77777777" w:rsidR="00AC55C0" w:rsidRDefault="00AC55C0" w:rsidP="00AC55C0">
            <w:pPr>
              <w:pStyle w:val="Tekstpodstawowy"/>
              <w:spacing w:line="3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Pakiety do sterylizacji (torebki) 90x280 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21E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E79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CEC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4CD42B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9F3B" w14:textId="77777777" w:rsidR="00AC55C0" w:rsidRDefault="00AC55C0" w:rsidP="00AC55C0">
            <w:pPr>
              <w:pStyle w:val="Tekstpodstawowy"/>
              <w:spacing w:line="340" w:lineRule="exact"/>
            </w:pPr>
            <w:r>
              <w:t>Pakiety do sterylizacji (torebki) 90x135mm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75A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505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C0A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8E0767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A96A" w14:textId="77777777" w:rsidR="00AC55C0" w:rsidRDefault="00AC55C0" w:rsidP="00AC55C0">
            <w:pPr>
              <w:pStyle w:val="Tekstpodstawowy"/>
              <w:spacing w:line="3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Pakiety do sterylizacji (torebki) 135x 260mm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FEC" w14:textId="619F9CBB" w:rsidR="00AC55C0" w:rsidRDefault="00C4384C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777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4D4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232C73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5B5A" w14:textId="77777777" w:rsidR="00AC55C0" w:rsidRDefault="00AC55C0" w:rsidP="00AC55C0">
            <w:pPr>
              <w:pStyle w:val="Tekstpodstawowy"/>
              <w:spacing w:line="340" w:lineRule="exac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Pakiety do sterylizacji duo-check 6x10cm (200 2,25”x4”)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92D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700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B2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C16CF4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481A" w14:textId="77777777" w:rsidR="00AC55C0" w:rsidRDefault="00AC55C0" w:rsidP="00AC55C0">
            <w:pPr>
              <w:pStyle w:val="Tekstpodstawowy"/>
              <w:spacing w:line="340" w:lineRule="exact"/>
            </w:pPr>
            <w:r>
              <w:t>Żelowe elektrody EKG – Ag/AgCl Lead-Lok rozm 56x42mm do EKG wysiłkowego (podać ilość w opakowaniu)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83A" w14:textId="6F9FE2CA" w:rsidR="00AC55C0" w:rsidRDefault="00C4384C" w:rsidP="00AC55C0">
            <w:pPr>
              <w:pStyle w:val="Tekstpodstawowy"/>
              <w:spacing w:line="340" w:lineRule="exact"/>
            </w:pPr>
            <w:r>
              <w:t>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73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2A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1AB73B58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6734" w14:textId="77777777" w:rsidR="00AC55C0" w:rsidRDefault="00AC55C0" w:rsidP="00AC55C0">
            <w:pPr>
              <w:pStyle w:val="Tekstpodstawowy"/>
              <w:spacing w:line="340" w:lineRule="exact"/>
            </w:pPr>
            <w:r>
              <w:t>Rurka intubacyjna rozm. 7,0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743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938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80D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E847A2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52AC" w14:textId="77777777" w:rsidR="00AC55C0" w:rsidRDefault="00AC55C0" w:rsidP="00AC55C0">
            <w:pPr>
              <w:pStyle w:val="Tekstpodstawowy"/>
              <w:spacing w:line="340" w:lineRule="exact"/>
            </w:pPr>
            <w:r>
              <w:t>Rurka intubacyjna rozm. 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0B3" w14:textId="63CC5E76" w:rsidR="00AC55C0" w:rsidRDefault="00C4384C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00E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F7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5D7DAE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C5B2" w14:textId="77777777" w:rsidR="00AC55C0" w:rsidRDefault="00AC55C0" w:rsidP="00AC55C0">
            <w:pPr>
              <w:pStyle w:val="Tekstpodstawowy"/>
              <w:spacing w:line="340" w:lineRule="exact"/>
            </w:pPr>
            <w:r>
              <w:t>Rurka intubacyjna rozm. 6,5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416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BCF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BF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91C1BB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8FEF" w14:textId="77777777" w:rsidR="00AC55C0" w:rsidRDefault="00AC55C0" w:rsidP="00AC55C0">
            <w:pPr>
              <w:pStyle w:val="Tekstpodstawowy"/>
              <w:spacing w:line="340" w:lineRule="exact"/>
            </w:pPr>
            <w:r>
              <w:t>Rurka do intubacji rozm. 8,0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BEF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042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50D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6B5AF96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9DC5" w14:textId="77777777" w:rsidR="00AC55C0" w:rsidRDefault="00AC55C0" w:rsidP="00AC55C0">
            <w:pPr>
              <w:pStyle w:val="Tekstpodstawowy"/>
              <w:spacing w:line="340" w:lineRule="exact"/>
            </w:pPr>
            <w:r>
              <w:t>Wenflon (niebieski) 06 x 25mm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0F5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F28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77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1434EB7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68D" w14:textId="77777777" w:rsidR="00AC55C0" w:rsidRDefault="00AC55C0" w:rsidP="00AC55C0">
            <w:pPr>
              <w:pStyle w:val="Tekstpodstawowy"/>
              <w:spacing w:line="340" w:lineRule="exact"/>
            </w:pPr>
            <w:r>
              <w:t>Zestaw do przetaczania płynów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9685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81B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AD8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1226D6B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FFA7" w14:textId="77777777" w:rsidR="00AC55C0" w:rsidRDefault="00AC55C0" w:rsidP="00AC55C0">
            <w:pPr>
              <w:pStyle w:val="Tekstpodstawowy"/>
              <w:spacing w:line="340" w:lineRule="exact"/>
            </w:pPr>
            <w:r>
              <w:t>Żel do EKG (a`250g)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CF3" w14:textId="3250B11B" w:rsidR="00AC55C0" w:rsidRDefault="00C4384C" w:rsidP="00AC55C0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39B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62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07243B6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FA52" w14:textId="77777777" w:rsidR="00AC55C0" w:rsidRDefault="00AC55C0" w:rsidP="00AC55C0">
            <w:pPr>
              <w:pStyle w:val="Tekstpodstawowy"/>
              <w:spacing w:line="340" w:lineRule="exact"/>
            </w:pPr>
            <w:r>
              <w:t>Żel do USG (a`500ml)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A91" w14:textId="1301967E" w:rsidR="00AC55C0" w:rsidRDefault="00C4384C" w:rsidP="00AC55C0">
            <w:pPr>
              <w:pStyle w:val="Tekstpodstawowy"/>
              <w:spacing w:line="340" w:lineRule="exact"/>
            </w:pPr>
            <w: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367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16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4B6EA6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5F0E" w14:textId="77777777" w:rsidR="00AC55C0" w:rsidRDefault="00AC55C0" w:rsidP="00AC55C0">
            <w:pPr>
              <w:pStyle w:val="Tekstpodstawowy"/>
              <w:spacing w:line="340" w:lineRule="exact"/>
            </w:pPr>
            <w:r>
              <w:t>Fizelinowa osłona mankietu do holtera 1x użytku a’50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FEF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C93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1E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2B40CB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16E" w14:textId="77777777" w:rsidR="00AC55C0" w:rsidRDefault="00AC55C0" w:rsidP="00AC55C0">
            <w:pPr>
              <w:pStyle w:val="Tekstpodstawowy"/>
              <w:spacing w:line="340" w:lineRule="exact"/>
            </w:pPr>
            <w:r>
              <w:t>Tablica SNELLENA okulistyczna Tektura -cyfry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024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D1F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96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EBD43B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B0A" w14:textId="19EDFADF" w:rsidR="00AC55C0" w:rsidRDefault="00AC55C0" w:rsidP="00AC55C0">
            <w:pPr>
              <w:pStyle w:val="Tekstpodstawowy"/>
              <w:spacing w:line="340" w:lineRule="exact"/>
            </w:pPr>
            <w:r>
              <w:t xml:space="preserve">Wzierniki uszne ALLSpec do otoskopów BETA 200 4mmr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A92" w14:textId="715D3408" w:rsidR="00AC55C0" w:rsidRDefault="00C4384C" w:rsidP="00AC55C0">
            <w:pPr>
              <w:pStyle w:val="Tekstpodstawowy"/>
              <w:spacing w:line="340" w:lineRule="exact"/>
            </w:pPr>
            <w:r>
              <w:t>4000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801" w14:textId="77777777" w:rsidR="00AC55C0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DD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C4384C" w14:paraId="5F9462D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B29" w14:textId="235E6E66" w:rsidR="00C4384C" w:rsidRDefault="00C4384C" w:rsidP="00AC55C0">
            <w:pPr>
              <w:pStyle w:val="Tekstpodstawowy"/>
              <w:spacing w:line="340" w:lineRule="exact"/>
            </w:pPr>
            <w:r>
              <w:t>Kaniula dożylna (niebieska) 08 x 25m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662" w14:textId="2B6FAD2C" w:rsidR="00C4384C" w:rsidRDefault="00C4384C" w:rsidP="00AC55C0">
            <w:pPr>
              <w:pStyle w:val="Tekstpodstawowy"/>
              <w:spacing w:line="340" w:lineRule="exact"/>
            </w:pPr>
            <w:r>
              <w:t>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FC6C" w14:textId="77777777" w:rsidR="00C4384C" w:rsidRDefault="00C4384C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796" w14:textId="77777777" w:rsidR="00C4384C" w:rsidRDefault="00C4384C" w:rsidP="00AC55C0">
            <w:pPr>
              <w:pStyle w:val="Tekstpodstawowy"/>
              <w:spacing w:line="340" w:lineRule="exact"/>
            </w:pPr>
          </w:p>
        </w:tc>
      </w:tr>
      <w:tr w:rsidR="00C4384C" w14:paraId="7B49CB2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B79" w14:textId="267B88E4" w:rsidR="00C4384C" w:rsidRDefault="00C4384C" w:rsidP="00AC55C0">
            <w:pPr>
              <w:pStyle w:val="Tekstpodstawowy"/>
              <w:spacing w:line="340" w:lineRule="exact"/>
            </w:pPr>
            <w:r>
              <w:t xml:space="preserve">Wymazówki z podkładem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878" w14:textId="5527F119" w:rsidR="00C4384C" w:rsidRDefault="00C4384C" w:rsidP="00AC55C0">
            <w:pPr>
              <w:pStyle w:val="Tekstpodstawowy"/>
              <w:spacing w:line="340" w:lineRule="exact"/>
            </w:pPr>
            <w: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9CA" w14:textId="77777777" w:rsidR="00C4384C" w:rsidRDefault="00C4384C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083" w14:textId="77777777" w:rsidR="00C4384C" w:rsidRDefault="00C4384C" w:rsidP="00AC55C0">
            <w:pPr>
              <w:pStyle w:val="Tekstpodstawowy"/>
              <w:spacing w:line="340" w:lineRule="exact"/>
            </w:pPr>
          </w:p>
        </w:tc>
      </w:tr>
      <w:tr w:rsidR="00C4384C" w14:paraId="03F0291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226" w14:textId="5FF51C17" w:rsidR="00C4384C" w:rsidRDefault="00C4384C" w:rsidP="00AC55C0">
            <w:pPr>
              <w:pStyle w:val="Tekstpodstawowy"/>
              <w:spacing w:line="340" w:lineRule="exact"/>
            </w:pPr>
            <w:r>
              <w:t>Staza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755" w14:textId="59437BB7" w:rsidR="00C4384C" w:rsidRDefault="00C4384C" w:rsidP="00AC55C0">
            <w:pPr>
              <w:pStyle w:val="Tekstpodstawowy"/>
              <w:spacing w:line="340" w:lineRule="exact"/>
            </w:pPr>
            <w:r>
              <w:t>3</w:t>
            </w:r>
            <w:bookmarkStart w:id="0" w:name="_GoBack"/>
            <w:bookmarkEnd w:id="0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552" w14:textId="77777777" w:rsidR="00C4384C" w:rsidRDefault="00C4384C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B4E" w14:textId="77777777" w:rsidR="00C4384C" w:rsidRDefault="00C4384C" w:rsidP="00AC55C0">
            <w:pPr>
              <w:pStyle w:val="Tekstpodstawowy"/>
              <w:spacing w:line="340" w:lineRule="exact"/>
            </w:pPr>
          </w:p>
        </w:tc>
      </w:tr>
    </w:tbl>
    <w:p w14:paraId="4DDBA6AF" w14:textId="77777777" w:rsidR="00EE0F19" w:rsidRDefault="00EE0F19" w:rsidP="00EE0F19">
      <w:pPr>
        <w:jc w:val="both"/>
        <w:rPr>
          <w:b/>
          <w:sz w:val="22"/>
        </w:rPr>
      </w:pPr>
    </w:p>
    <w:p w14:paraId="7E96744B" w14:textId="77777777" w:rsidR="0011798A" w:rsidRDefault="0011798A"/>
    <w:sectPr w:rsidR="0011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19"/>
    <w:rsid w:val="0011798A"/>
    <w:rsid w:val="00AC55C0"/>
    <w:rsid w:val="00C4384C"/>
    <w:rsid w:val="00D80D39"/>
    <w:rsid w:val="00E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7B3"/>
  <w15:chartTrackingRefBased/>
  <w15:docId w15:val="{D1C52268-5B9C-4FA1-AEF6-3E3C868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E0F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E0F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2019-11-29T09:00:00Z</dcterms:created>
  <dcterms:modified xsi:type="dcterms:W3CDTF">2019-11-29T11:21:00Z</dcterms:modified>
</cp:coreProperties>
</file>